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330A50">
      <w:pPr>
        <w:rPr>
          <w:rStyle w:val="18"/>
        </w:rPr>
      </w:pPr>
      <w:bookmarkStart w:id="0" w:name="_GoBack"/>
      <w:bookmarkEnd w:id="0"/>
      <w:r w:rsidRPr="00B80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B701AD" w:rsidP="00B701AD">
            <w:pPr>
              <w:tabs>
                <w:tab w:val="left" w:pos="615"/>
              </w:tabs>
              <w:jc w:val="center"/>
            </w:pPr>
            <w:r>
              <w:t>28.12.2024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B701AD" w:rsidP="00B701AD">
            <w:pPr>
              <w:jc w:val="center"/>
            </w:pPr>
            <w:r>
              <w:t>2035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CC0A1F" w:rsidRPr="004F0E3B" w:rsidRDefault="004F0E3B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4F0E3B">
              <w:rPr>
                <w:b/>
                <w:sz w:val="28"/>
                <w:szCs w:val="28"/>
              </w:rPr>
              <w:t xml:space="preserve">от 28.11.2024 № 1829 </w:t>
            </w:r>
          </w:p>
        </w:tc>
      </w:tr>
    </w:tbl>
    <w:p w:rsidR="00BC1B82" w:rsidRPr="000D7EFB" w:rsidRDefault="007E30CB" w:rsidP="00F00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D7EFB">
        <w:rPr>
          <w:sz w:val="28"/>
          <w:szCs w:val="28"/>
        </w:rPr>
        <w:t>На   основани</w:t>
      </w:r>
      <w:r w:rsidR="00157626" w:rsidRPr="000D7EFB">
        <w:rPr>
          <w:sz w:val="28"/>
          <w:szCs w:val="28"/>
        </w:rPr>
        <w:t>и</w:t>
      </w:r>
      <w:r w:rsidR="00072ED8" w:rsidRPr="000D7EFB">
        <w:rPr>
          <w:sz w:val="28"/>
          <w:szCs w:val="28"/>
        </w:rPr>
        <w:t xml:space="preserve">   решени</w:t>
      </w:r>
      <w:r w:rsidR="00157626" w:rsidRPr="000D7EFB">
        <w:rPr>
          <w:sz w:val="28"/>
          <w:szCs w:val="28"/>
        </w:rPr>
        <w:t>й</w:t>
      </w:r>
      <w:r w:rsidR="00072ED8" w:rsidRPr="000D7EFB">
        <w:rPr>
          <w:sz w:val="28"/>
          <w:szCs w:val="28"/>
        </w:rPr>
        <w:t xml:space="preserve">   Слободской  районной   Думы</w:t>
      </w:r>
      <w:r w:rsidR="00F00E35" w:rsidRPr="000D7EFB">
        <w:rPr>
          <w:sz w:val="28"/>
          <w:szCs w:val="28"/>
        </w:rPr>
        <w:t xml:space="preserve"> </w:t>
      </w:r>
      <w:r w:rsidR="00BF010B">
        <w:rPr>
          <w:sz w:val="28"/>
          <w:szCs w:val="28"/>
        </w:rPr>
        <w:t>от 25.07.2024 № </w:t>
      </w:r>
      <w:r w:rsidR="00BF010B" w:rsidRPr="00BF010B">
        <w:rPr>
          <w:sz w:val="28"/>
          <w:szCs w:val="28"/>
        </w:rPr>
        <w:t xml:space="preserve">35/357 </w:t>
      </w:r>
      <w:r w:rsidR="00F00E35" w:rsidRPr="000D7EFB">
        <w:rPr>
          <w:spacing w:val="-6"/>
          <w:sz w:val="28"/>
          <w:szCs w:val="28"/>
          <w:lang w:eastAsia="zh-CN"/>
        </w:rPr>
        <w:t xml:space="preserve">«О внесении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 xml:space="preserve">изменений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в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решение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>районной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Думы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от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51062" w:rsidRPr="00F51062">
        <w:rPr>
          <w:spacing w:val="-6"/>
          <w:sz w:val="28"/>
          <w:szCs w:val="28"/>
          <w:lang w:eastAsia="zh-CN"/>
        </w:rPr>
        <w:t xml:space="preserve"> 19.12.2024  № 39/394 </w:t>
      </w:r>
      <w:r w:rsidR="00F00E35" w:rsidRPr="000D7EFB">
        <w:rPr>
          <w:spacing w:val="-6"/>
          <w:sz w:val="28"/>
          <w:szCs w:val="28"/>
          <w:lang w:eastAsia="zh-CN"/>
        </w:rPr>
        <w:t>«Об утверждении бюджета Слободского района на 202</w:t>
      </w:r>
      <w:r w:rsidR="00F51062">
        <w:rPr>
          <w:spacing w:val="-6"/>
          <w:sz w:val="28"/>
          <w:szCs w:val="28"/>
          <w:lang w:eastAsia="zh-CN"/>
        </w:rPr>
        <w:t>5</w:t>
      </w:r>
      <w:r w:rsidR="00F00E35" w:rsidRPr="000D7EFB">
        <w:rPr>
          <w:spacing w:val="-6"/>
          <w:sz w:val="28"/>
          <w:szCs w:val="28"/>
          <w:lang w:eastAsia="zh-CN"/>
        </w:rPr>
        <w:t xml:space="preserve"> год и плановый период 202</w:t>
      </w:r>
      <w:r w:rsidR="00F51062">
        <w:rPr>
          <w:spacing w:val="-6"/>
          <w:sz w:val="28"/>
          <w:szCs w:val="28"/>
          <w:lang w:eastAsia="zh-CN"/>
        </w:rPr>
        <w:t>6</w:t>
      </w:r>
      <w:r w:rsidR="00F00E35" w:rsidRPr="000D7EFB">
        <w:rPr>
          <w:spacing w:val="-6"/>
          <w:sz w:val="28"/>
          <w:szCs w:val="28"/>
          <w:lang w:eastAsia="zh-CN"/>
        </w:rPr>
        <w:t xml:space="preserve"> и 202</w:t>
      </w:r>
      <w:r w:rsidR="00F51062">
        <w:rPr>
          <w:spacing w:val="-6"/>
          <w:sz w:val="28"/>
          <w:szCs w:val="28"/>
          <w:lang w:eastAsia="zh-CN"/>
        </w:rPr>
        <w:t>7</w:t>
      </w:r>
      <w:r w:rsidR="00F00E35" w:rsidRPr="000D7EFB">
        <w:rPr>
          <w:spacing w:val="-6"/>
          <w:sz w:val="28"/>
          <w:szCs w:val="28"/>
          <w:lang w:eastAsia="zh-CN"/>
        </w:rPr>
        <w:t xml:space="preserve"> годов»</w:t>
      </w:r>
      <w:r w:rsidR="001F1068" w:rsidRPr="000D7EFB">
        <w:rPr>
          <w:spacing w:val="-6"/>
          <w:sz w:val="28"/>
          <w:szCs w:val="28"/>
          <w:lang w:eastAsia="zh-CN"/>
        </w:rPr>
        <w:t xml:space="preserve"> </w:t>
      </w:r>
      <w:r w:rsidR="00955DA8" w:rsidRPr="000D7EFB">
        <w:rPr>
          <w:sz w:val="28"/>
          <w:szCs w:val="28"/>
        </w:rPr>
        <w:t xml:space="preserve">Администрация 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Слободского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 xml:space="preserve"> района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ПОСТАНОВЛЯЕТ</w:t>
      </w:r>
      <w:r w:rsidR="00ED698A" w:rsidRPr="000D7EFB">
        <w:rPr>
          <w:sz w:val="28"/>
          <w:szCs w:val="28"/>
        </w:rPr>
        <w:t>:</w:t>
      </w:r>
      <w:r w:rsidR="00955DA8" w:rsidRPr="000D7EFB">
        <w:rPr>
          <w:sz w:val="28"/>
          <w:szCs w:val="28"/>
        </w:rPr>
        <w:t xml:space="preserve"> </w:t>
      </w:r>
    </w:p>
    <w:p w:rsidR="00205FA3" w:rsidRDefault="009C1981" w:rsidP="00F00E3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D3D"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от </w:t>
      </w:r>
      <w:r w:rsidR="006E70B1">
        <w:rPr>
          <w:sz w:val="28"/>
          <w:szCs w:val="28"/>
        </w:rPr>
        <w:t>28</w:t>
      </w:r>
      <w:r w:rsidRPr="00C8016E">
        <w:rPr>
          <w:sz w:val="28"/>
          <w:szCs w:val="28"/>
        </w:rPr>
        <w:t>.11.20</w:t>
      </w:r>
      <w:r w:rsidR="006E70B1">
        <w:rPr>
          <w:sz w:val="28"/>
          <w:szCs w:val="28"/>
        </w:rPr>
        <w:t>24</w:t>
      </w:r>
      <w:r w:rsidRPr="00C8016E">
        <w:rPr>
          <w:sz w:val="28"/>
          <w:szCs w:val="28"/>
        </w:rPr>
        <w:t xml:space="preserve"> № </w:t>
      </w:r>
      <w:r w:rsidR="00377D3F">
        <w:rPr>
          <w:sz w:val="28"/>
          <w:szCs w:val="28"/>
        </w:rPr>
        <w:t>1</w:t>
      </w:r>
      <w:r w:rsidRPr="00C8016E">
        <w:rPr>
          <w:sz w:val="28"/>
          <w:szCs w:val="28"/>
        </w:rPr>
        <w:t>8</w:t>
      </w:r>
      <w:r w:rsidR="00377D3F">
        <w:rPr>
          <w:sz w:val="28"/>
          <w:szCs w:val="28"/>
        </w:rPr>
        <w:t>29</w:t>
      </w:r>
      <w:r w:rsidRPr="00C8016E">
        <w:rPr>
          <w:sz w:val="28"/>
          <w:szCs w:val="28"/>
        </w:rPr>
        <w:t xml:space="preserve">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Pr="00C8016E">
        <w:rPr>
          <w:sz w:val="28"/>
          <w:szCs w:val="28"/>
        </w:rPr>
        <w:t>Развитие физической культуры и спорта в Слободском районе» на 202</w:t>
      </w:r>
      <w:r w:rsidR="004F0E3B">
        <w:rPr>
          <w:sz w:val="28"/>
          <w:szCs w:val="28"/>
        </w:rPr>
        <w:t>5</w:t>
      </w:r>
      <w:r w:rsidRPr="00C8016E">
        <w:rPr>
          <w:sz w:val="28"/>
          <w:szCs w:val="28"/>
        </w:rPr>
        <w:t>-20</w:t>
      </w:r>
      <w:r w:rsidR="00F00E35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</w:t>
      </w:r>
      <w:r w:rsidR="004F0E3B">
        <w:rPr>
          <w:sz w:val="28"/>
          <w:szCs w:val="28"/>
        </w:rPr>
        <w:t>5</w:t>
      </w:r>
      <w:r w:rsidRPr="008D62AF">
        <w:rPr>
          <w:sz w:val="28"/>
          <w:szCs w:val="28"/>
        </w:rPr>
        <w:t xml:space="preserve"> - 2030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393C85" w:rsidRDefault="0067753D" w:rsidP="00364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1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7753D">
        <w:rPr>
          <w:sz w:val="28"/>
          <w:szCs w:val="28"/>
        </w:rPr>
        <w:t xml:space="preserve"> </w:t>
      </w:r>
      <w:bookmarkEnd w:id="1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364CE8" w:rsidRPr="007B7F82">
        <w:rPr>
          <w:sz w:val="28"/>
          <w:szCs w:val="28"/>
        </w:rPr>
        <w:t xml:space="preserve">Развитие </w:t>
      </w:r>
      <w:r w:rsidR="00364CE8">
        <w:rPr>
          <w:sz w:val="28"/>
          <w:szCs w:val="28"/>
        </w:rPr>
        <w:t>физической</w:t>
      </w:r>
      <w:r w:rsidR="007B7F82" w:rsidRPr="007B7F82">
        <w:rPr>
          <w:sz w:val="28"/>
          <w:szCs w:val="28"/>
        </w:rPr>
        <w:t xml:space="preserve"> культуры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и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спорта в Слободском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районе»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>02</w:t>
      </w:r>
      <w:r w:rsidR="004F0E3B">
        <w:rPr>
          <w:sz w:val="28"/>
          <w:szCs w:val="28"/>
        </w:rPr>
        <w:t>5</w:t>
      </w:r>
      <w:r w:rsidR="007B7F82" w:rsidRPr="007B7F82">
        <w:rPr>
          <w:sz w:val="28"/>
          <w:szCs w:val="28"/>
        </w:rPr>
        <w:t xml:space="preserve">-2030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 </w:t>
      </w:r>
      <w:r w:rsidR="00393C85">
        <w:rPr>
          <w:sz w:val="28"/>
          <w:szCs w:val="28"/>
        </w:rPr>
        <w:t xml:space="preserve">  </w:t>
      </w:r>
    </w:p>
    <w:p w:rsidR="00D075DE" w:rsidRDefault="00EA447D" w:rsidP="00393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приложению № </w:t>
      </w:r>
      <w:r w:rsidR="004F0E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587C71" w:rsidRDefault="00587C71" w:rsidP="00587C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>
        <w:rPr>
          <w:sz w:val="28"/>
          <w:szCs w:val="28"/>
        </w:rPr>
        <w:t>3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«Развитие физической культуры и спорта в Слободском районе»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на 202</w:t>
      </w:r>
      <w:r w:rsidR="009416F1">
        <w:rPr>
          <w:sz w:val="28"/>
          <w:szCs w:val="28"/>
        </w:rPr>
        <w:t>5</w:t>
      </w:r>
      <w:r w:rsidR="006F775D" w:rsidRPr="006F775D">
        <w:rPr>
          <w:sz w:val="28"/>
          <w:szCs w:val="28"/>
        </w:rPr>
        <w:t>-2030 годы на 202</w:t>
      </w:r>
      <w:r w:rsidR="009416F1">
        <w:rPr>
          <w:sz w:val="28"/>
          <w:szCs w:val="28"/>
        </w:rPr>
        <w:t>5</w:t>
      </w:r>
      <w:r w:rsidR="006F775D" w:rsidRPr="006F775D">
        <w:rPr>
          <w:sz w:val="28"/>
          <w:szCs w:val="28"/>
        </w:rPr>
        <w:t xml:space="preserve"> год</w:t>
      </w:r>
      <w:r w:rsidR="006F775D"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 w:rsidR="006F775D"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Pr="00884B95">
        <w:rPr>
          <w:sz w:val="28"/>
          <w:szCs w:val="28"/>
        </w:rPr>
        <w:t xml:space="preserve">согласно приложению № </w:t>
      </w:r>
      <w:r w:rsidR="004F0E3B">
        <w:rPr>
          <w:sz w:val="28"/>
          <w:szCs w:val="28"/>
        </w:rPr>
        <w:t>4</w:t>
      </w:r>
      <w:r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C84762" w:rsidRPr="00472A79" w:rsidRDefault="00C84762" w:rsidP="00BE4162">
            <w:pPr>
              <w:rPr>
                <w:sz w:val="64"/>
                <w:szCs w:val="64"/>
                <w:lang w:eastAsia="ar-SA"/>
              </w:rPr>
            </w:pPr>
          </w:p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B701AD" w:rsidRPr="00945843" w:rsidRDefault="00B701A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2" w:name="_Hlk157592025"/>
    </w:p>
    <w:p w:rsidR="00054129" w:rsidRPr="00A67A8E" w:rsidRDefault="00906F4F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165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54129">
        <w:rPr>
          <w:bCs/>
          <w:sz w:val="28"/>
          <w:szCs w:val="28"/>
        </w:rPr>
        <w:t>П</w:t>
      </w:r>
      <w:r w:rsidR="00054129"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054129" w:rsidP="007E441D">
      <w:pPr>
        <w:ind w:left="5245" w:right="424"/>
        <w:rPr>
          <w:bCs/>
          <w:sz w:val="28"/>
          <w:szCs w:val="28"/>
        </w:rPr>
      </w:pPr>
      <w:bookmarkStart w:id="3" w:name="_Hlk158623567"/>
      <w:r w:rsidRPr="00A67A8E">
        <w:rPr>
          <w:bCs/>
          <w:sz w:val="28"/>
          <w:szCs w:val="28"/>
        </w:rPr>
        <w:t xml:space="preserve">от </w:t>
      </w:r>
      <w:r w:rsidR="00D23302">
        <w:rPr>
          <w:bCs/>
          <w:sz w:val="28"/>
          <w:szCs w:val="28"/>
        </w:rPr>
        <w:t xml:space="preserve"> </w:t>
      </w:r>
      <w:r w:rsidR="00B701AD">
        <w:rPr>
          <w:bCs/>
          <w:sz w:val="28"/>
          <w:szCs w:val="28"/>
        </w:rPr>
        <w:t>28.12.2024</w:t>
      </w:r>
      <w:r w:rsidR="00D23302">
        <w:rPr>
          <w:bCs/>
          <w:sz w:val="28"/>
          <w:szCs w:val="28"/>
        </w:rPr>
        <w:t xml:space="preserve"> </w:t>
      </w:r>
      <w:r w:rsidR="004D61B2">
        <w:rPr>
          <w:bCs/>
          <w:sz w:val="28"/>
          <w:szCs w:val="28"/>
        </w:rPr>
        <w:t xml:space="preserve"> </w:t>
      </w:r>
      <w:r w:rsidR="00656147">
        <w:rPr>
          <w:bCs/>
          <w:sz w:val="28"/>
          <w:szCs w:val="28"/>
        </w:rPr>
        <w:t xml:space="preserve"> </w:t>
      </w:r>
      <w:r w:rsidR="003E17C7"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№</w:t>
      </w:r>
      <w:r w:rsidR="009E4C9A">
        <w:rPr>
          <w:bCs/>
          <w:sz w:val="28"/>
          <w:szCs w:val="28"/>
        </w:rPr>
        <w:t> </w:t>
      </w:r>
      <w:r w:rsidR="00B701AD">
        <w:rPr>
          <w:bCs/>
          <w:sz w:val="28"/>
          <w:szCs w:val="28"/>
        </w:rPr>
        <w:t>2035</w:t>
      </w:r>
    </w:p>
    <w:bookmarkEnd w:id="2"/>
    <w:bookmarkEnd w:id="3"/>
    <w:p w:rsidR="00E22F20" w:rsidRDefault="00E22F20" w:rsidP="007E441D">
      <w:pPr>
        <w:ind w:left="-567" w:right="424" w:firstLine="567"/>
        <w:rPr>
          <w:bCs/>
          <w:sz w:val="28"/>
          <w:szCs w:val="28"/>
        </w:rPr>
      </w:pPr>
    </w:p>
    <w:p w:rsidR="00E22F20" w:rsidRPr="00A67A8E" w:rsidRDefault="00E22F20" w:rsidP="00054129">
      <w:pPr>
        <w:rPr>
          <w:bCs/>
          <w:sz w:val="28"/>
          <w:szCs w:val="28"/>
        </w:rPr>
      </w:pP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ПАСПОРТ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муниципальной программы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 xml:space="preserve">«Развитие физической культуры и спорта Слободского района» 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на 2025 - 2030 годы»</w:t>
      </w:r>
    </w:p>
    <w:p w:rsidR="00656147" w:rsidRPr="00F438A1" w:rsidRDefault="00656147" w:rsidP="00656147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656147" w:rsidRPr="00137539" w:rsidTr="002F124D">
        <w:trPr>
          <w:trHeight w:val="707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Ответственный 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исполнитель муниципальной 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Соисполнители </w:t>
            </w:r>
          </w:p>
          <w:p w:rsidR="00656147" w:rsidRPr="00137539" w:rsidRDefault="00656147" w:rsidP="002F124D">
            <w:pPr>
              <w:rPr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МБУ ДО СШ «Лидер»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МБУ РЦКД </w:t>
            </w:r>
            <w:proofErr w:type="spellStart"/>
            <w:r w:rsidRPr="00137539">
              <w:rPr>
                <w:sz w:val="28"/>
                <w:szCs w:val="28"/>
              </w:rPr>
              <w:t>пгт</w:t>
            </w:r>
            <w:proofErr w:type="spellEnd"/>
            <w:r w:rsidRPr="00137539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Администрации сельских поселений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МКУ ЦБС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КОГАУСО Межрайонный комплексный центр социального обслуживания населения в Слободском районе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Образовательные учреждения Слободского района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Наименование подпрограмм /направлений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отсутствуют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bookmarkStart w:id="4" w:name="_Hlk159406402"/>
            <w:r w:rsidRPr="0013753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Создание условий для развития физической культуры и спорта, формирование здорового образа жизни среди населения Слободского района Кировской области</w:t>
            </w:r>
          </w:p>
        </w:tc>
      </w:tr>
      <w:bookmarkEnd w:id="4"/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Задачи муниципальной программы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1. Развитие спортивной инфраструктуры и улучшение материальной базы объектов спорта; 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2. Повышение мотивации граждан к регулярным занятиям физической культурой и спортом; 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3. Обеспечение условий для формирования здорового образа жизни</w:t>
            </w:r>
          </w:p>
        </w:tc>
      </w:tr>
      <w:tr w:rsidR="00656147" w:rsidRPr="00137539" w:rsidTr="002F124D">
        <w:trPr>
          <w:trHeight w:val="673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 Предоставление субсидии муниципальному бюджетному учреждению дополнительного образования  спортивной направленности.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 Проведение массовых физкультурно-спортивных мероприятий и соревнований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Финансовая поддержка детско-юношеского и массового спорта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Пропаганда здорового образа жизни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656147" w:rsidRPr="00137539" w:rsidTr="002F124D">
        <w:trPr>
          <w:trHeight w:val="272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1. Количество организаций дополнительного образования со специальным наименованием "спортивная школа",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 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Доля граждан систематически, занимающихся физической культурой и спортом в возрасте от 3-79 лет от общей численности населения.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4. Удовлетворенность граждан условиями для занятий физ. культурой и спортом.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5.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6. Количество учреждений, получивших субсидии (спортивные школы)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bookmarkStart w:id="5" w:name="_Hlk157420848"/>
            <w:r w:rsidRPr="00137539">
              <w:rPr>
                <w:sz w:val="28"/>
                <w:szCs w:val="28"/>
              </w:rPr>
              <w:t>7. Обеспечение спортивными сооружениями (ед.) на 10 тыс. человек населения.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8.Результативность участия в областных и Всероссийских соревнованиях;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9. Количество спортсменов, выполнивших или подтвердивших массовые спортивные разряды.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спортсменов, выполнивших или подтвердивших </w:t>
            </w:r>
            <w:r w:rsidRPr="00137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выше;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11. Охват населения мероприятиями по ЗОЖ (чел.)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12. Количество социально значимых районных мероприятий по формированию ЗОЖ.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13. Количество публикаций в СМИ и информационных постов о ЗОЖ.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bookmarkStart w:id="6" w:name="_Hlk157504925"/>
            <w:r w:rsidRPr="00137539">
              <w:rPr>
                <w:sz w:val="28"/>
                <w:szCs w:val="28"/>
              </w:rPr>
              <w:t>14. Уровень смертности трудоспособного населения Слободского района;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15. Доля взрослого населения, охваченного диспансеризацией 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16. Доля взрослого населения, охваченного профилактическими осмотрами  </w:t>
            </w:r>
            <w:bookmarkEnd w:id="5"/>
            <w:bookmarkEnd w:id="6"/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Разделение на этапы не предусматривает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2025 – 2030 годы</w:t>
            </w:r>
          </w:p>
        </w:tc>
      </w:tr>
      <w:tr w:rsidR="00656147" w:rsidRPr="00137539" w:rsidTr="002F124D">
        <w:trPr>
          <w:trHeight w:val="1023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trike/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Всего </w:t>
            </w:r>
            <w:r w:rsidR="00677892">
              <w:rPr>
                <w:b/>
              </w:rPr>
              <w:t>148811,5</w:t>
            </w:r>
            <w:r w:rsidRPr="00137539">
              <w:rPr>
                <w:sz w:val="28"/>
                <w:szCs w:val="28"/>
              </w:rPr>
              <w:t xml:space="preserve">тыс. руб.,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из них федеральный бюджет – 0 тыс. руб., 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областной бюджет </w:t>
            </w:r>
            <w:r w:rsidR="002E40EF">
              <w:rPr>
                <w:sz w:val="28"/>
                <w:szCs w:val="28"/>
              </w:rPr>
              <w:t>–</w:t>
            </w:r>
            <w:r w:rsidRPr="00137539">
              <w:rPr>
                <w:sz w:val="28"/>
                <w:szCs w:val="28"/>
              </w:rPr>
              <w:t xml:space="preserve"> </w:t>
            </w:r>
            <w:r w:rsidR="00751F55">
              <w:t>2830,8</w:t>
            </w:r>
            <w:r w:rsidR="002E40EF">
              <w:t xml:space="preserve"> </w:t>
            </w:r>
            <w:r w:rsidRPr="00137539">
              <w:rPr>
                <w:sz w:val="28"/>
                <w:szCs w:val="28"/>
              </w:rPr>
              <w:t xml:space="preserve">тыс. руб.,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районный бюджет - </w:t>
            </w:r>
            <w:r w:rsidR="00751F55" w:rsidRPr="00751F55">
              <w:t>145 980,7</w:t>
            </w:r>
            <w:r w:rsidRPr="002E40EF">
              <w:t>тыс</w:t>
            </w:r>
            <w:r w:rsidRPr="00137539">
              <w:rPr>
                <w:sz w:val="28"/>
                <w:szCs w:val="28"/>
              </w:rPr>
              <w:t>. руб.</w:t>
            </w:r>
          </w:p>
        </w:tc>
      </w:tr>
      <w:tr w:rsidR="00656147" w:rsidRPr="00137539" w:rsidTr="002F124D">
        <w:trPr>
          <w:trHeight w:val="1264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1. Количество организаций дополнительного образовани</w:t>
            </w:r>
            <w:r>
              <w:rPr>
                <w:color w:val="auto"/>
                <w:sz w:val="28"/>
                <w:szCs w:val="28"/>
              </w:rPr>
              <w:t>я со специальным наименованием «</w:t>
            </w:r>
            <w:r w:rsidRPr="00137539">
              <w:rPr>
                <w:color w:val="auto"/>
                <w:sz w:val="28"/>
                <w:szCs w:val="28"/>
              </w:rPr>
              <w:t>спортивная школа</w:t>
            </w:r>
            <w:r>
              <w:rPr>
                <w:color w:val="auto"/>
                <w:sz w:val="28"/>
                <w:szCs w:val="28"/>
              </w:rPr>
              <w:t>»</w:t>
            </w:r>
            <w:r w:rsidRPr="00137539">
              <w:rPr>
                <w:color w:val="auto"/>
                <w:sz w:val="28"/>
                <w:szCs w:val="28"/>
              </w:rPr>
              <w:t>, а также муниципальных учреждений дополнительного образования, реализующих дополнительные общеобразовательные программы в области физической культуры и спорта, оснащенных спортивным оборудованием, инвентарем и экипировкой (ед.) – 1.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 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 (ед.)  – 5.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 Доля граждан систематически, занимающихся физической культурой и спортом в возрасте от 3-79 лет от общей численности населения – 57%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Удовлетворенность граждан условиями для занятий физ. культурой и спортом – 58%.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5. Доля детей в возрасте от 7 до 18 лет, занимающихся по дополнительным общеобразовательным программам спортивной подготовки – 24%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6. Количество учреждений, получивших субсидии (спортивные школы) – 1 ед.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7. Обеспечение спортивными сооружениями (ед.) на 10 тыс. человек населения - 33,5.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8.Результативность участия в областных и Всероссийских соревнованиях (ед.) - 43.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9. Количество спортсменов, выполнивших или подтвердивших массовые спортивные разряды (ед.)  – 202.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10. Количество спортсменов, выполнивших или подтвердивших I спортивный разряд и выше - 10;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 Охват населения </w:t>
            </w:r>
            <w:r w:rsidRPr="00137539">
              <w:rPr>
                <w:color w:val="auto"/>
                <w:sz w:val="28"/>
                <w:szCs w:val="28"/>
              </w:rPr>
              <w:t>мероприятиями по ЗОЖ (чел.)- 2460.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12. Количество социально значимых районных мероприятий по формированию ЗО</w:t>
            </w:r>
            <w:proofErr w:type="gramStart"/>
            <w:r w:rsidRPr="00137539">
              <w:rPr>
                <w:color w:val="auto"/>
                <w:sz w:val="28"/>
                <w:szCs w:val="28"/>
              </w:rPr>
              <w:t>Ж(</w:t>
            </w:r>
            <w:proofErr w:type="gramEnd"/>
            <w:r w:rsidRPr="00137539">
              <w:rPr>
                <w:color w:val="auto"/>
                <w:sz w:val="28"/>
                <w:szCs w:val="28"/>
              </w:rPr>
              <w:t>ед.)  – 8.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13. Количество публикаций в СМИ и информационных постов о ЗОЖ (ед.)  - 56.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14.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Уровень смертн</w:t>
            </w:r>
            <w:r>
              <w:rPr>
                <w:color w:val="auto"/>
                <w:sz w:val="28"/>
                <w:szCs w:val="28"/>
              </w:rPr>
              <w:t xml:space="preserve">ости трудоспособного населения </w:t>
            </w:r>
            <w:r w:rsidRPr="00137539">
              <w:rPr>
                <w:color w:val="auto"/>
                <w:sz w:val="28"/>
                <w:szCs w:val="28"/>
              </w:rPr>
              <w:t>Слободского района (ед.)  - 554,0;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15.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диспансеризацией -  94%;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16.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профилактическими осмотрами - 73,5%.</w:t>
            </w:r>
          </w:p>
        </w:tc>
      </w:tr>
    </w:tbl>
    <w:p w:rsidR="00205FA3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6322D2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070840" w:rsidRDefault="00803231" w:rsidP="00803231">
      <w:pPr>
        <w:rPr>
          <w:bCs/>
          <w:sz w:val="28"/>
          <w:szCs w:val="28"/>
        </w:rPr>
        <w:sectPr w:rsidR="00070840" w:rsidSect="008F63E8">
          <w:headerReference w:type="even" r:id="rId10"/>
          <w:headerReference w:type="default" r:id="rId11"/>
          <w:pgSz w:w="11906" w:h="16838"/>
          <w:pgMar w:top="567" w:right="567" w:bottom="295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                               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195823">
        <w:rPr>
          <w:bCs/>
          <w:sz w:val="28"/>
          <w:szCs w:val="28"/>
        </w:rPr>
        <w:t>2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>
        <w:rPr>
          <w:bCs/>
          <w:sz w:val="28"/>
          <w:szCs w:val="28"/>
        </w:rPr>
        <w:t>У</w:t>
      </w:r>
      <w:r w:rsidR="00E27D9F" w:rsidRPr="00A67A8E">
        <w:rPr>
          <w:bCs/>
          <w:sz w:val="28"/>
          <w:szCs w:val="28"/>
        </w:rPr>
        <w:t>ТВЕРЖДЕН</w:t>
      </w:r>
      <w:r w:rsidR="001435E2">
        <w:rPr>
          <w:bCs/>
          <w:sz w:val="28"/>
          <w:szCs w:val="28"/>
        </w:rPr>
        <w:t>О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>
        <w:rPr>
          <w:bCs/>
          <w:sz w:val="28"/>
          <w:szCs w:val="28"/>
        </w:rPr>
        <w:t>п</w:t>
      </w:r>
      <w:r w:rsidR="00E27D9F" w:rsidRPr="00A67A8E">
        <w:rPr>
          <w:bCs/>
          <w:sz w:val="28"/>
          <w:szCs w:val="28"/>
        </w:rPr>
        <w:t>остановлением</w:t>
      </w:r>
      <w:r w:rsidR="00E27D9F">
        <w:rPr>
          <w:bCs/>
          <w:sz w:val="28"/>
          <w:szCs w:val="28"/>
        </w:rPr>
        <w:t xml:space="preserve"> </w:t>
      </w:r>
      <w:r w:rsidR="00E27D9F" w:rsidRPr="00A67A8E">
        <w:rPr>
          <w:bCs/>
          <w:sz w:val="28"/>
          <w:szCs w:val="28"/>
        </w:rPr>
        <w:t>администрации</w:t>
      </w:r>
    </w:p>
    <w:p w:rsidR="00E27D9F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 w:rsidRPr="00A67A8E">
        <w:rPr>
          <w:bCs/>
          <w:sz w:val="28"/>
          <w:szCs w:val="28"/>
        </w:rPr>
        <w:t>Слободского район</w:t>
      </w:r>
      <w:r w:rsidR="00E27D9F">
        <w:rPr>
          <w:bCs/>
          <w:sz w:val="28"/>
          <w:szCs w:val="28"/>
        </w:rPr>
        <w:t>а</w:t>
      </w:r>
    </w:p>
    <w:p w:rsidR="00E27D9F" w:rsidRDefault="00E83432" w:rsidP="002F297D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32A5A" w:rsidRPr="00132A5A">
        <w:rPr>
          <w:bCs/>
          <w:sz w:val="28"/>
          <w:szCs w:val="28"/>
        </w:rPr>
        <w:t xml:space="preserve">от </w:t>
      </w:r>
      <w:r w:rsidR="00661031">
        <w:rPr>
          <w:bCs/>
          <w:sz w:val="28"/>
          <w:szCs w:val="28"/>
        </w:rPr>
        <w:t xml:space="preserve"> </w:t>
      </w:r>
      <w:r w:rsidR="00B701AD">
        <w:rPr>
          <w:bCs/>
          <w:sz w:val="28"/>
          <w:szCs w:val="28"/>
        </w:rPr>
        <w:t>28.12.2024</w:t>
      </w:r>
      <w:r w:rsidR="007D1335">
        <w:rPr>
          <w:bCs/>
          <w:sz w:val="28"/>
          <w:szCs w:val="28"/>
        </w:rPr>
        <w:t xml:space="preserve"> </w:t>
      </w:r>
      <w:r w:rsidR="00661031">
        <w:rPr>
          <w:bCs/>
          <w:sz w:val="28"/>
          <w:szCs w:val="28"/>
        </w:rPr>
        <w:t xml:space="preserve"> </w:t>
      </w:r>
      <w:r w:rsidR="00E631E5">
        <w:rPr>
          <w:bCs/>
          <w:sz w:val="28"/>
          <w:szCs w:val="28"/>
        </w:rPr>
        <w:t xml:space="preserve">  </w:t>
      </w:r>
      <w:r w:rsidR="00132A5A" w:rsidRPr="00132A5A">
        <w:rPr>
          <w:bCs/>
          <w:sz w:val="28"/>
          <w:szCs w:val="28"/>
        </w:rPr>
        <w:t xml:space="preserve"> № </w:t>
      </w:r>
      <w:r w:rsidR="00B701AD">
        <w:rPr>
          <w:bCs/>
          <w:sz w:val="28"/>
          <w:szCs w:val="28"/>
        </w:rPr>
        <w:t>2035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  <w:bookmarkStart w:id="7" w:name="_Hlk161822395"/>
    </w:p>
    <w:bookmarkEnd w:id="7"/>
    <w:p w:rsidR="00195823" w:rsidRPr="00B12691" w:rsidRDefault="00531B08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5823" w:rsidRPr="00B12691">
        <w:rPr>
          <w:color w:val="000000"/>
          <w:sz w:val="28"/>
          <w:szCs w:val="28"/>
        </w:rPr>
        <w:t>Приложение № 3</w:t>
      </w:r>
    </w:p>
    <w:p w:rsidR="00195823" w:rsidRPr="00B12691" w:rsidRDefault="00531B08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5823" w:rsidRPr="00B12691">
        <w:rPr>
          <w:color w:val="000000"/>
          <w:sz w:val="28"/>
          <w:szCs w:val="28"/>
        </w:rPr>
        <w:t>к муниципальной программе</w:t>
      </w:r>
    </w:p>
    <w:p w:rsidR="00195823" w:rsidRPr="00B12691" w:rsidRDefault="00195823" w:rsidP="00195823">
      <w:pPr>
        <w:pStyle w:val="ConsPlusNonformat"/>
        <w:ind w:left="11199"/>
        <w:rPr>
          <w:color w:val="000000"/>
          <w:sz w:val="28"/>
          <w:szCs w:val="28"/>
        </w:rPr>
      </w:pPr>
    </w:p>
    <w:p w:rsidR="00195823" w:rsidRPr="00A84CA7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bookmarkStart w:id="8" w:name="_Hlk163562894"/>
      <w:bookmarkStart w:id="9" w:name="_Hlk157600258"/>
      <w:r w:rsidRPr="00A84CA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195823" w:rsidRPr="00A84CA7" w:rsidRDefault="00195823" w:rsidP="00195823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A84CA7">
        <w:rPr>
          <w:color w:val="000000"/>
          <w:sz w:val="28"/>
          <w:szCs w:val="28"/>
        </w:rPr>
        <w:t xml:space="preserve">«Развитие физической культуры и спорта  Слободского района» на 2025-2030 годы </w:t>
      </w:r>
    </w:p>
    <w:bookmarkEnd w:id="8"/>
    <w:p w:rsidR="00195823" w:rsidRPr="00A84CA7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A84CA7">
        <w:rPr>
          <w:b/>
          <w:color w:val="000000"/>
          <w:sz w:val="28"/>
          <w:szCs w:val="28"/>
        </w:rPr>
        <w:t>за счет всех источников финансирования</w:t>
      </w:r>
    </w:p>
    <w:bookmarkEnd w:id="9"/>
    <w:p w:rsidR="00195823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222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2268"/>
        <w:gridCol w:w="2410"/>
        <w:gridCol w:w="1134"/>
        <w:gridCol w:w="1134"/>
        <w:gridCol w:w="1134"/>
        <w:gridCol w:w="1134"/>
        <w:gridCol w:w="1275"/>
        <w:gridCol w:w="1276"/>
        <w:gridCol w:w="1559"/>
      </w:tblGrid>
      <w:tr w:rsidR="00195823" w:rsidRPr="00684865" w:rsidTr="00B12691">
        <w:trPr>
          <w:trHeight w:val="61"/>
        </w:trPr>
        <w:tc>
          <w:tcPr>
            <w:tcW w:w="48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7" w:type="dxa"/>
            <w:gridSpan w:val="6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Расходы (прогноз, факт), тыс. рублей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195823" w:rsidRPr="00684865" w:rsidTr="00B12691">
        <w:trPr>
          <w:trHeight w:val="386"/>
        </w:trPr>
        <w:tc>
          <w:tcPr>
            <w:tcW w:w="48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7" w:type="dxa"/>
            <w:gridSpan w:val="6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Последующие годы реализации программы и мероприятий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95823" w:rsidRPr="00684865" w:rsidTr="00B12691">
        <w:trPr>
          <w:trHeight w:val="79"/>
        </w:trPr>
        <w:tc>
          <w:tcPr>
            <w:tcW w:w="48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4865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5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F652A" w:rsidRPr="00684865" w:rsidTr="00B12691">
        <w:trPr>
          <w:trHeight w:val="174"/>
        </w:trPr>
        <w:tc>
          <w:tcPr>
            <w:tcW w:w="488" w:type="dxa"/>
            <w:vMerge w:val="restart"/>
          </w:tcPr>
          <w:p w:rsidR="000F652A" w:rsidRPr="00684865" w:rsidRDefault="000F652A" w:rsidP="000F652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0F652A" w:rsidRPr="00684865" w:rsidRDefault="000F652A" w:rsidP="000F652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0F652A" w:rsidRPr="00684865" w:rsidRDefault="000F652A" w:rsidP="000F652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«Развитие физической культуры и</w:t>
            </w:r>
          </w:p>
          <w:p w:rsidR="000F652A" w:rsidRPr="00684865" w:rsidRDefault="000F652A" w:rsidP="000F652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 xml:space="preserve">спорта  Слободского района» </w:t>
            </w:r>
          </w:p>
          <w:p w:rsidR="000F652A" w:rsidRPr="00684865" w:rsidRDefault="000F652A" w:rsidP="000F652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 2025 – 2030 годы</w:t>
            </w:r>
          </w:p>
        </w:tc>
        <w:tc>
          <w:tcPr>
            <w:tcW w:w="2410" w:type="dxa"/>
          </w:tcPr>
          <w:p w:rsidR="000F652A" w:rsidRPr="00684865" w:rsidRDefault="000F652A" w:rsidP="000F652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25502,00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25187,50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25187,50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652A" w:rsidRDefault="000F652A" w:rsidP="000F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0F652A" w:rsidRPr="00684865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652A" w:rsidRPr="00BE7773" w:rsidRDefault="000F652A" w:rsidP="000F65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148811,5</w:t>
            </w:r>
          </w:p>
        </w:tc>
      </w:tr>
      <w:tr w:rsidR="00013C42" w:rsidRPr="00684865" w:rsidTr="002F124D">
        <w:trPr>
          <w:trHeight w:val="242"/>
        </w:trPr>
        <w:tc>
          <w:tcPr>
            <w:tcW w:w="488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2D6462" w:rsidRPr="00684865" w:rsidTr="00B12691">
        <w:trPr>
          <w:trHeight w:val="234"/>
        </w:trPr>
        <w:tc>
          <w:tcPr>
            <w:tcW w:w="488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2D6462" w:rsidRPr="00684865" w:rsidRDefault="002D6462" w:rsidP="002D646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D6462" w:rsidRDefault="002D6462" w:rsidP="002D6462">
            <w:pPr>
              <w:jc w:val="center"/>
            </w:pPr>
            <w:r>
              <w:t>909,8</w:t>
            </w:r>
          </w:p>
          <w:p w:rsidR="002D6462" w:rsidRPr="00684865" w:rsidRDefault="002D6462" w:rsidP="002D6462">
            <w:pPr>
              <w:jc w:val="center"/>
            </w:pPr>
          </w:p>
        </w:tc>
        <w:tc>
          <w:tcPr>
            <w:tcW w:w="1134" w:type="dxa"/>
          </w:tcPr>
          <w:p w:rsidR="002D6462" w:rsidRDefault="002D6462" w:rsidP="002D6462">
            <w:pPr>
              <w:jc w:val="center"/>
            </w:pPr>
            <w:r>
              <w:t>909,8</w:t>
            </w:r>
          </w:p>
          <w:p w:rsidR="002D6462" w:rsidRPr="00684865" w:rsidRDefault="002D6462" w:rsidP="002D6462">
            <w:pPr>
              <w:jc w:val="center"/>
            </w:pPr>
          </w:p>
        </w:tc>
        <w:tc>
          <w:tcPr>
            <w:tcW w:w="1134" w:type="dxa"/>
          </w:tcPr>
          <w:p w:rsidR="002D6462" w:rsidRDefault="002D6462" w:rsidP="002D6462">
            <w:pPr>
              <w:jc w:val="center"/>
            </w:pPr>
            <w:r>
              <w:t>909,8</w:t>
            </w:r>
          </w:p>
          <w:p w:rsidR="002D6462" w:rsidRPr="00684865" w:rsidRDefault="002D6462" w:rsidP="002D6462">
            <w:pPr>
              <w:jc w:val="center"/>
            </w:pPr>
          </w:p>
        </w:tc>
        <w:tc>
          <w:tcPr>
            <w:tcW w:w="1134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275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276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559" w:type="dxa"/>
          </w:tcPr>
          <w:p w:rsidR="002D6462" w:rsidRPr="00684865" w:rsidRDefault="00B97EB4" w:rsidP="002D6462">
            <w:pPr>
              <w:jc w:val="center"/>
            </w:pPr>
            <w:r>
              <w:t>2830,8</w:t>
            </w:r>
          </w:p>
        </w:tc>
      </w:tr>
      <w:tr w:rsidR="00907BA5" w:rsidRPr="00684865" w:rsidTr="002F124D">
        <w:trPr>
          <w:trHeight w:val="24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24592,2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45 9</w:t>
            </w:r>
            <w:r w:rsidR="00B97EB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="00B97EB4">
              <w:rPr>
                <w:sz w:val="22"/>
                <w:szCs w:val="22"/>
              </w:rPr>
              <w:t>7</w:t>
            </w:r>
          </w:p>
        </w:tc>
      </w:tr>
      <w:tr w:rsidR="00907BA5" w:rsidRPr="00684865" w:rsidTr="00B12691">
        <w:trPr>
          <w:trHeight w:val="29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97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rPr>
                <w:color w:val="000000"/>
              </w:rPr>
            </w:pPr>
            <w:r w:rsidRPr="00536BE5">
              <w:rPr>
                <w:color w:val="000000"/>
                <w:sz w:val="22"/>
                <w:szCs w:val="22"/>
              </w:rPr>
              <w:t>Предоставление субсидии муниципальному бюджетному учреждению дополнительного образования  спортивной направленности.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275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276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559" w:type="dxa"/>
          </w:tcPr>
          <w:p w:rsidR="00907BA5" w:rsidRPr="00C01A2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01A2F">
              <w:rPr>
                <w:b/>
              </w:rPr>
              <w:t>145087,8</w:t>
            </w:r>
          </w:p>
        </w:tc>
      </w:tr>
      <w:tr w:rsidR="00907BA5" w:rsidRPr="00684865" w:rsidTr="00B12691">
        <w:trPr>
          <w:trHeight w:val="152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75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</w:pPr>
            <w:r>
              <w:t>33,8</w:t>
            </w:r>
          </w:p>
        </w:tc>
        <w:tc>
          <w:tcPr>
            <w:tcW w:w="1559" w:type="dxa"/>
          </w:tcPr>
          <w:p w:rsidR="00907BA5" w:rsidRPr="00684865" w:rsidRDefault="00900020" w:rsidP="00907BA5">
            <w:pPr>
              <w:jc w:val="center"/>
            </w:pPr>
            <w:r>
              <w:t>202,8</w:t>
            </w:r>
          </w:p>
        </w:tc>
      </w:tr>
      <w:tr w:rsidR="00907BA5" w:rsidRPr="00684865" w:rsidTr="00B12691">
        <w:trPr>
          <w:trHeight w:val="61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>
              <w:t>144885</w:t>
            </w:r>
          </w:p>
        </w:tc>
      </w:tr>
      <w:tr w:rsidR="00907BA5" w:rsidRPr="00684865" w:rsidTr="00B12691">
        <w:trPr>
          <w:trHeight w:val="591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массовых физкультурно-спортивных мероприятий и соревнований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jc w:val="center"/>
              <w:rPr>
                <w:b/>
                <w:iCs/>
              </w:rPr>
            </w:pPr>
            <w:r w:rsidRPr="0093335F">
              <w:rPr>
                <w:b/>
                <w:iCs/>
              </w:rPr>
              <w:t>444,70</w:t>
            </w:r>
          </w:p>
          <w:p w:rsidR="00907BA5" w:rsidRPr="0093335F" w:rsidRDefault="00907BA5" w:rsidP="00907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color w:val="000000"/>
              </w:rPr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559" w:type="dxa"/>
          </w:tcPr>
          <w:p w:rsidR="00907BA5" w:rsidRPr="00C04313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04313">
              <w:rPr>
                <w:b/>
              </w:rPr>
              <w:t>1095,7</w:t>
            </w:r>
          </w:p>
        </w:tc>
      </w:tr>
      <w:tr w:rsidR="00907BA5" w:rsidRPr="00684865" w:rsidTr="00B12691">
        <w:trPr>
          <w:trHeight w:val="197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97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411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C13C3D" w:rsidRDefault="00907BA5" w:rsidP="00907BA5">
            <w:pPr>
              <w:jc w:val="center"/>
            </w:pPr>
            <w:r w:rsidRPr="00C13C3D">
              <w:rPr>
                <w:sz w:val="22"/>
                <w:szCs w:val="22"/>
              </w:rPr>
              <w:t>444,70</w:t>
            </w:r>
          </w:p>
          <w:p w:rsidR="00907BA5" w:rsidRPr="00684865" w:rsidRDefault="00907BA5" w:rsidP="00907BA5">
            <w:pPr>
              <w:jc w:val="center"/>
            </w:pP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color w:val="000000"/>
              </w:rPr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>
              <w:t>1095,7</w:t>
            </w:r>
          </w:p>
        </w:tc>
      </w:tr>
      <w:tr w:rsidR="00907BA5" w:rsidRPr="00684865" w:rsidTr="00B12691">
        <w:trPr>
          <w:trHeight w:val="271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Финансовая поддержка детско-юношеского и массового спорта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275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276" w:type="dxa"/>
          </w:tcPr>
          <w:p w:rsidR="00907BA5" w:rsidRPr="000F652A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</w:tcPr>
          <w:p w:rsidR="00907BA5" w:rsidRPr="000F652A" w:rsidRDefault="00907BA5" w:rsidP="00907B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2628</w:t>
            </w:r>
            <w:r>
              <w:rPr>
                <w:b/>
              </w:rPr>
              <w:t>,0</w:t>
            </w:r>
          </w:p>
        </w:tc>
      </w:tr>
      <w:tr w:rsidR="00907BA5" w:rsidRPr="00684865" w:rsidTr="00B12691">
        <w:trPr>
          <w:trHeight w:val="396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34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356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195823" w:rsidRDefault="00195823" w:rsidP="00195823">
      <w:pPr>
        <w:ind w:left="10490"/>
        <w:rPr>
          <w:bCs/>
          <w:sz w:val="28"/>
          <w:szCs w:val="28"/>
        </w:rPr>
      </w:pPr>
    </w:p>
    <w:p w:rsidR="00195823" w:rsidRDefault="00195823" w:rsidP="00195823">
      <w:pPr>
        <w:ind w:left="10490"/>
        <w:rPr>
          <w:bCs/>
          <w:sz w:val="28"/>
          <w:szCs w:val="28"/>
        </w:rPr>
        <w:sectPr w:rsidR="00195823" w:rsidSect="0095635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74C83" w:rsidRPr="00A67A8E" w:rsidRDefault="00B74C83" w:rsidP="00B74C83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2</w:t>
      </w: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Pr="00A67A8E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О</w:t>
      </w: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B74C83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B74C83" w:rsidRDefault="00B74C83" w:rsidP="00B74C83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1A8B">
        <w:rPr>
          <w:bCs/>
          <w:sz w:val="28"/>
          <w:szCs w:val="28"/>
        </w:rPr>
        <w:t xml:space="preserve"> </w:t>
      </w:r>
      <w:r w:rsidRPr="00132A5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B701AD">
        <w:rPr>
          <w:bCs/>
          <w:sz w:val="28"/>
          <w:szCs w:val="28"/>
        </w:rPr>
        <w:t>289.12.2024</w:t>
      </w:r>
      <w:r>
        <w:rPr>
          <w:bCs/>
          <w:sz w:val="28"/>
          <w:szCs w:val="28"/>
        </w:rPr>
        <w:t xml:space="preserve">   </w:t>
      </w:r>
      <w:r w:rsidRPr="00132A5A">
        <w:rPr>
          <w:bCs/>
          <w:sz w:val="28"/>
          <w:szCs w:val="28"/>
        </w:rPr>
        <w:t xml:space="preserve"> №</w:t>
      </w:r>
      <w:r w:rsidR="00B701AD">
        <w:rPr>
          <w:bCs/>
          <w:sz w:val="28"/>
          <w:szCs w:val="28"/>
        </w:rPr>
        <w:t xml:space="preserve"> 2035</w:t>
      </w:r>
      <w:r w:rsidRPr="00132A5A">
        <w:rPr>
          <w:bCs/>
          <w:sz w:val="28"/>
          <w:szCs w:val="28"/>
        </w:rPr>
        <w:t xml:space="preserve"> </w:t>
      </w:r>
    </w:p>
    <w:p w:rsidR="00B74C83" w:rsidRDefault="00195823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70278" w:rsidRPr="00A70278" w:rsidRDefault="00A70278" w:rsidP="00A70278">
      <w:pPr>
        <w:ind w:firstLine="9923"/>
        <w:rPr>
          <w:color w:val="000000"/>
          <w:sz w:val="28"/>
          <w:szCs w:val="28"/>
        </w:rPr>
      </w:pPr>
      <w:r w:rsidRPr="00A70278">
        <w:rPr>
          <w:color w:val="000000"/>
          <w:sz w:val="28"/>
          <w:szCs w:val="28"/>
        </w:rPr>
        <w:t xml:space="preserve">  </w:t>
      </w:r>
      <w:r w:rsidR="00195823" w:rsidRPr="00A70278">
        <w:rPr>
          <w:color w:val="000000"/>
          <w:sz w:val="28"/>
          <w:szCs w:val="28"/>
        </w:rPr>
        <w:t>Приложение № 4</w:t>
      </w:r>
    </w:p>
    <w:p w:rsidR="00195823" w:rsidRPr="00A70278" w:rsidRDefault="00A70278" w:rsidP="00A70278">
      <w:pPr>
        <w:ind w:firstLine="9923"/>
        <w:rPr>
          <w:color w:val="000000"/>
          <w:sz w:val="28"/>
          <w:szCs w:val="28"/>
        </w:rPr>
      </w:pPr>
      <w:r w:rsidRPr="00A70278">
        <w:rPr>
          <w:color w:val="000000"/>
          <w:sz w:val="28"/>
          <w:szCs w:val="28"/>
        </w:rPr>
        <w:t xml:space="preserve">  </w:t>
      </w:r>
      <w:r w:rsidR="00195823" w:rsidRPr="00A70278">
        <w:rPr>
          <w:color w:val="000000"/>
          <w:sz w:val="28"/>
          <w:szCs w:val="28"/>
        </w:rPr>
        <w:t>к муниципальной программе</w:t>
      </w: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 xml:space="preserve">План реализации </w:t>
      </w:r>
    </w:p>
    <w:p w:rsidR="008E390C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>муниципальной программы «Развитие физической культуры и спорта  Слободского района»</w:t>
      </w: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 xml:space="preserve"> на 2025-2030 годы на 2025 год</w:t>
      </w:r>
    </w:p>
    <w:tbl>
      <w:tblPr>
        <w:tblpPr w:leftFromText="180" w:rightFromText="180" w:vertAnchor="text" w:horzAnchor="page" w:tblpXSpec="center" w:tblpY="450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048"/>
        <w:gridCol w:w="2348"/>
        <w:gridCol w:w="1404"/>
        <w:gridCol w:w="1716"/>
        <w:gridCol w:w="2328"/>
        <w:gridCol w:w="1948"/>
        <w:gridCol w:w="1956"/>
      </w:tblGrid>
      <w:tr w:rsidR="00195823" w:rsidRPr="00684865" w:rsidTr="00B12691">
        <w:trPr>
          <w:trHeight w:val="159"/>
        </w:trPr>
        <w:tc>
          <w:tcPr>
            <w:tcW w:w="717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№ п/п</w:t>
            </w:r>
          </w:p>
        </w:tc>
        <w:tc>
          <w:tcPr>
            <w:tcW w:w="304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3120" w:type="dxa"/>
            <w:gridSpan w:val="2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Срок</w:t>
            </w:r>
          </w:p>
        </w:tc>
        <w:tc>
          <w:tcPr>
            <w:tcW w:w="232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48" w:type="dxa"/>
            <w:vMerge w:val="restart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Финансирование на текущий год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95823" w:rsidRPr="00684865" w:rsidTr="00B12691">
        <w:trPr>
          <w:cantSplit/>
          <w:trHeight w:val="1204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0" w:type="auto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rPr>
                <w:sz w:val="22"/>
                <w:szCs w:val="22"/>
              </w:rPr>
              <w:t>Оконча</w:t>
            </w:r>
            <w:proofErr w:type="spellEnd"/>
          </w:p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84865">
              <w:rPr>
                <w:sz w:val="22"/>
                <w:szCs w:val="22"/>
              </w:rPr>
              <w:t>ние</w:t>
            </w:r>
            <w:proofErr w:type="spellEnd"/>
            <w:r w:rsidRPr="00684865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232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930C3" w:rsidRPr="00684865" w:rsidTr="00B12691">
        <w:trPr>
          <w:cantSplit/>
          <w:trHeight w:val="257"/>
        </w:trPr>
        <w:tc>
          <w:tcPr>
            <w:tcW w:w="717" w:type="dxa"/>
            <w:vMerge w:val="restart"/>
          </w:tcPr>
          <w:p w:rsidR="006930C3" w:rsidRPr="00684865" w:rsidRDefault="006930C3" w:rsidP="006930C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 w:val="restart"/>
          </w:tcPr>
          <w:p w:rsidR="006930C3" w:rsidRPr="00684865" w:rsidRDefault="006930C3" w:rsidP="006930C3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>Муниципальная программа «Развитие физической культуры и спорта Слободского района»</w:t>
            </w:r>
          </w:p>
          <w:p w:rsidR="006930C3" w:rsidRPr="00684865" w:rsidRDefault="006930C3" w:rsidP="006930C3">
            <w:pPr>
              <w:widowControl w:val="0"/>
              <w:autoSpaceDE w:val="0"/>
              <w:autoSpaceDN w:val="0"/>
            </w:pPr>
          </w:p>
          <w:p w:rsidR="006930C3" w:rsidRPr="00684865" w:rsidRDefault="006930C3" w:rsidP="006930C3">
            <w:pPr>
              <w:widowControl w:val="0"/>
              <w:autoSpaceDE w:val="0"/>
              <w:autoSpaceDN w:val="0"/>
            </w:pPr>
          </w:p>
        </w:tc>
        <w:tc>
          <w:tcPr>
            <w:tcW w:w="2348" w:type="dxa"/>
            <w:vMerge w:val="restart"/>
          </w:tcPr>
          <w:p w:rsidR="006930C3" w:rsidRPr="00684865" w:rsidRDefault="006930C3" w:rsidP="006930C3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6930C3" w:rsidRPr="00684865" w:rsidRDefault="006930C3" w:rsidP="006930C3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6930C3" w:rsidRPr="00684865" w:rsidRDefault="006930C3" w:rsidP="006930C3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6930C3" w:rsidRPr="00684865" w:rsidRDefault="006930C3" w:rsidP="006930C3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6930C3" w:rsidRPr="00684865" w:rsidRDefault="006930C3" w:rsidP="006930C3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6930C3" w:rsidRDefault="006930C3" w:rsidP="00693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25502,00</w:t>
            </w:r>
          </w:p>
          <w:p w:rsidR="006930C3" w:rsidRPr="00684865" w:rsidRDefault="006930C3" w:rsidP="006930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6930C3" w:rsidRPr="00684865" w:rsidRDefault="006930C3" w:rsidP="006930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195823" w:rsidRPr="00684865" w:rsidTr="00B12691">
        <w:trPr>
          <w:cantSplit/>
          <w:trHeight w:val="321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6930C3" w:rsidP="00B12691">
            <w:pPr>
              <w:jc w:val="center"/>
            </w:pPr>
            <w:r>
              <w:t>9</w:t>
            </w:r>
            <w:r w:rsidR="00751F55">
              <w:t>09</w:t>
            </w:r>
            <w:r>
              <w:t>,</w:t>
            </w:r>
            <w:r w:rsidR="00751F55">
              <w:t>8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B12691">
        <w:trPr>
          <w:cantSplit/>
          <w:trHeight w:val="357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B12691">
        <w:trPr>
          <w:trHeight w:val="350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95823" w:rsidRPr="00684865" w:rsidRDefault="00283187" w:rsidP="00B12691">
            <w:pPr>
              <w:jc w:val="center"/>
            </w:pPr>
            <w:r>
              <w:t>24592,2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B12691">
        <w:trPr>
          <w:trHeight w:val="358"/>
        </w:trPr>
        <w:tc>
          <w:tcPr>
            <w:tcW w:w="717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>1.</w:t>
            </w:r>
          </w:p>
        </w:tc>
        <w:tc>
          <w:tcPr>
            <w:tcW w:w="30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536BE5">
              <w:rPr>
                <w:sz w:val="22"/>
                <w:szCs w:val="22"/>
              </w:rPr>
              <w:t>Предоставление субсидии муниципальному бюджетному учреждению дополнительного образования  спортивной направленности.</w:t>
            </w: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Директор МБУ ДО СШ «Лидер» Слободского района</w:t>
            </w:r>
          </w:p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195823" w:rsidRPr="00684865" w:rsidRDefault="003D0844" w:rsidP="00B12691">
            <w:pPr>
              <w:widowControl w:val="0"/>
              <w:autoSpaceDE w:val="0"/>
              <w:autoSpaceDN w:val="0"/>
              <w:jc w:val="center"/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обучающихся</w:t>
            </w:r>
          </w:p>
        </w:tc>
      </w:tr>
      <w:tr w:rsidR="00195823" w:rsidRPr="00684865" w:rsidTr="00B12691">
        <w:trPr>
          <w:trHeight w:val="343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5D12DA" w:rsidRPr="00684865" w:rsidTr="00B12691">
        <w:trPr>
          <w:trHeight w:val="204"/>
        </w:trPr>
        <w:tc>
          <w:tcPr>
            <w:tcW w:w="717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5D12DA" w:rsidRPr="00684865" w:rsidRDefault="005D12DA" w:rsidP="005D12D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5D12DA" w:rsidRPr="00684865" w:rsidRDefault="005D12DA" w:rsidP="005D12DA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5D12DA" w:rsidRPr="00684865" w:rsidRDefault="005D12DA" w:rsidP="005D12DA">
            <w:pPr>
              <w:jc w:val="center"/>
            </w:pPr>
            <w:r>
              <w:t>33,8</w:t>
            </w:r>
          </w:p>
        </w:tc>
        <w:tc>
          <w:tcPr>
            <w:tcW w:w="1956" w:type="dxa"/>
            <w:vMerge/>
          </w:tcPr>
          <w:p w:rsidR="005D12DA" w:rsidRPr="00684865" w:rsidRDefault="005D12DA" w:rsidP="005D12DA">
            <w:pPr>
              <w:widowControl w:val="0"/>
              <w:autoSpaceDE w:val="0"/>
              <w:autoSpaceDN w:val="0"/>
              <w:jc w:val="center"/>
            </w:pPr>
          </w:p>
        </w:tc>
      </w:tr>
      <w:tr w:rsidR="005D12DA" w:rsidRPr="00684865" w:rsidTr="00B12691">
        <w:trPr>
          <w:trHeight w:val="297"/>
        </w:trPr>
        <w:tc>
          <w:tcPr>
            <w:tcW w:w="717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5D12DA" w:rsidRPr="00684865" w:rsidRDefault="005D12DA" w:rsidP="005D12D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D12DA" w:rsidRPr="00684865" w:rsidRDefault="005D12DA" w:rsidP="005D12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5D12DA" w:rsidRPr="00684865" w:rsidRDefault="005D12DA" w:rsidP="005D12DA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5D12DA" w:rsidRPr="00684865" w:rsidRDefault="005D12DA" w:rsidP="005D12DA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956" w:type="dxa"/>
            <w:vMerge/>
          </w:tcPr>
          <w:p w:rsidR="005D12DA" w:rsidRPr="00684865" w:rsidRDefault="005D12DA" w:rsidP="005D12DA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B12691">
        <w:trPr>
          <w:trHeight w:val="226"/>
        </w:trPr>
        <w:tc>
          <w:tcPr>
            <w:tcW w:w="717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vMerge w:val="restart"/>
          </w:tcPr>
          <w:p w:rsidR="00195823" w:rsidRDefault="00195823" w:rsidP="00B12691">
            <w:r w:rsidRPr="00684865">
              <w:rPr>
                <w:sz w:val="22"/>
                <w:szCs w:val="22"/>
              </w:rPr>
              <w:t xml:space="preserve">Проведение массовых физкультурно-спортивных мероприятий и </w:t>
            </w:r>
            <w:proofErr w:type="gramStart"/>
            <w:r w:rsidRPr="00684865">
              <w:rPr>
                <w:sz w:val="22"/>
                <w:szCs w:val="22"/>
              </w:rPr>
              <w:t>соревнований</w:t>
            </w:r>
            <w:proofErr w:type="gramEnd"/>
            <w:r w:rsidR="000C3F3B">
              <w:rPr>
                <w:sz w:val="22"/>
                <w:szCs w:val="22"/>
              </w:rPr>
              <w:t xml:space="preserve">  в том числе массового катания на коньках</w:t>
            </w:r>
          </w:p>
          <w:p w:rsidR="000C3F3B" w:rsidRPr="00684865" w:rsidRDefault="000C3F3B" w:rsidP="00B12691"/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8D42CE" w:rsidRPr="0093335F" w:rsidRDefault="008D42CE" w:rsidP="008D42CE">
            <w:pPr>
              <w:jc w:val="center"/>
              <w:rPr>
                <w:b/>
                <w:iCs/>
              </w:rPr>
            </w:pPr>
            <w:r w:rsidRPr="0093335F">
              <w:rPr>
                <w:b/>
                <w:iCs/>
              </w:rPr>
              <w:t>444,70</w:t>
            </w:r>
          </w:p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195823" w:rsidRPr="00684865" w:rsidTr="00B12691">
        <w:trPr>
          <w:trHeight w:val="432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329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397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8D42CE" w:rsidRPr="0093335F" w:rsidRDefault="008D42CE" w:rsidP="008D42CE">
            <w:pPr>
              <w:jc w:val="center"/>
              <w:rPr>
                <w:b/>
                <w:iCs/>
              </w:rPr>
            </w:pPr>
            <w:r w:rsidRPr="0093335F">
              <w:rPr>
                <w:b/>
                <w:iCs/>
              </w:rPr>
              <w:t>444,70</w:t>
            </w:r>
          </w:p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196"/>
        </w:trPr>
        <w:tc>
          <w:tcPr>
            <w:tcW w:w="717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3.</w:t>
            </w:r>
          </w:p>
        </w:tc>
        <w:tc>
          <w:tcPr>
            <w:tcW w:w="30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Финансовая поддержка детско-юношеского и массового спорта</w:t>
            </w: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Управление социального развития Слободского района (ГРБС)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195823" w:rsidRPr="008D42CE" w:rsidRDefault="008D42CE" w:rsidP="00B12691">
            <w:pPr>
              <w:jc w:val="center"/>
              <w:rPr>
                <w:b/>
              </w:rPr>
            </w:pPr>
            <w:r w:rsidRPr="008D42CE">
              <w:rPr>
                <w:b/>
              </w:rPr>
              <w:t>876,0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195823" w:rsidRPr="00684865" w:rsidTr="00B12691">
        <w:trPr>
          <w:trHeight w:val="263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313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8D42CE" w:rsidP="00B12691">
            <w:pPr>
              <w:jc w:val="center"/>
              <w:rPr>
                <w:lang w:val="en-US"/>
              </w:rPr>
            </w:pPr>
            <w:r w:rsidRPr="008D42CE">
              <w:rPr>
                <w:sz w:val="22"/>
                <w:szCs w:val="22"/>
                <w:lang w:val="en-US"/>
              </w:rPr>
              <w:t>876,0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206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170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Директор МБУ ДО СШ «Лидер» Слободского района</w:t>
            </w:r>
          </w:p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195823" w:rsidRPr="008D42CE" w:rsidRDefault="008D42CE" w:rsidP="00B12691">
            <w:pPr>
              <w:jc w:val="center"/>
              <w:rPr>
                <w:b/>
              </w:rPr>
            </w:pPr>
            <w:r w:rsidRPr="008D42CE">
              <w:rPr>
                <w:b/>
              </w:rPr>
              <w:t>846,0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262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195823" w:rsidRPr="00684865" w:rsidTr="00B12691">
        <w:trPr>
          <w:trHeight w:val="214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8D42CE" w:rsidP="00B12691">
            <w:pPr>
              <w:jc w:val="center"/>
              <w:rPr>
                <w:lang w:val="en-US"/>
              </w:rPr>
            </w:pPr>
            <w:r w:rsidRPr="008D42CE">
              <w:rPr>
                <w:b/>
              </w:rPr>
              <w:t>846,0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B12691">
        <w:trPr>
          <w:trHeight w:val="420"/>
        </w:trPr>
        <w:tc>
          <w:tcPr>
            <w:tcW w:w="71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</w:tbl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409"/>
        <w:gridCol w:w="1418"/>
        <w:gridCol w:w="1701"/>
        <w:gridCol w:w="2268"/>
        <w:gridCol w:w="1984"/>
        <w:gridCol w:w="1985"/>
      </w:tblGrid>
      <w:tr w:rsidR="00195823" w:rsidRPr="004B6CB1" w:rsidTr="00A86EDC">
        <w:trPr>
          <w:trHeight w:hRule="exact"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Пропаганда здорового образа жизни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A86EDC">
        <w:trPr>
          <w:trHeight w:hRule="exact" w:val="3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jc w:val="center"/>
              <w:rPr>
                <w:lang w:val="en-US"/>
              </w:rPr>
            </w:pPr>
            <w:r w:rsidRPr="004B6CB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A86EDC">
        <w:trPr>
          <w:trHeight w:hRule="exact"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5A1DA2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A86EDC">
        <w:trPr>
          <w:trHeight w:hRule="exact" w:val="2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5A1D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A86EDC">
        <w:trPr>
          <w:trHeight w:hRule="exact" w:val="1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195823" w:rsidRPr="004B6CB1" w:rsidTr="00A86EDC">
        <w:trPr>
          <w:trHeight w:hRule="exact" w:val="2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о рациональном и полноценном питании, здоровом образе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195823" w:rsidRPr="004B6CB1" w:rsidTr="00A86EDC">
        <w:trPr>
          <w:trHeight w:hRule="exact"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195823" w:rsidRPr="004B6CB1" w:rsidTr="00A86EDC">
        <w:trPr>
          <w:trHeight w:hRule="exact" w:val="1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6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08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195823" w:rsidRPr="004B6CB1" w:rsidTr="00A86EDC">
        <w:trPr>
          <w:trHeight w:hRule="exact" w:val="19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9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Информационные посты о профилакт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ике стре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сса, правильном питании и ЗОЖ – 15 шт.</w:t>
            </w:r>
          </w:p>
        </w:tc>
      </w:tr>
      <w:tr w:rsidR="00195823" w:rsidRPr="004B6CB1" w:rsidTr="00A86EDC">
        <w:trPr>
          <w:trHeight w:hRule="exact" w:val="1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195823" w:rsidRPr="004B6CB1" w:rsidTr="00A86EDC">
        <w:trPr>
          <w:trHeight w:hRule="exact" w:val="27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195823" w:rsidRPr="004B6CB1" w:rsidTr="00A86EDC">
        <w:trPr>
          <w:trHeight w:hRule="exact" w:val="2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Регулярно в течении год</w:t>
            </w:r>
          </w:p>
        </w:tc>
      </w:tr>
      <w:tr w:rsidR="00195823" w:rsidRPr="004B6CB1" w:rsidTr="00A86EDC">
        <w:trPr>
          <w:trHeight w:hRule="exact" w:val="1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Регулярная работа с трудовыми коллективами по пропаганде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димости проведения профилактики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195823" w:rsidRPr="004B6CB1" w:rsidTr="00A86EDC">
        <w:trPr>
          <w:trHeight w:hRule="exact" w:val="1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Проведение профилактической работы по заболеваниям, их ранняя диагностика; 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раннее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ие факторов риска и заболеваний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Анкетирование на регулярной основе</w:t>
            </w:r>
          </w:p>
        </w:tc>
      </w:tr>
      <w:tr w:rsidR="00195823" w:rsidRPr="004B6CB1" w:rsidTr="00A86EDC">
        <w:trPr>
          <w:trHeight w:hRule="exact" w:val="1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Тематические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195823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195823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Лекции 1-2 раза в квартал</w:t>
            </w:r>
          </w:p>
        </w:tc>
      </w:tr>
      <w:tr w:rsidR="00195823" w:rsidRPr="004B6CB1" w:rsidTr="00A86EDC">
        <w:trPr>
          <w:trHeight w:hRule="exact"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Проведение профилактических медицинских осмотров учащихся в школах;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3 раза в неделю</w:t>
            </w:r>
          </w:p>
        </w:tc>
      </w:tr>
      <w:tr w:rsidR="00195823" w:rsidRPr="004B6CB1" w:rsidTr="00A86EDC">
        <w:trPr>
          <w:trHeight w:hRule="exact"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Обеспечение информированности населения о диспансеризации и профилактических осмотрах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</w:t>
            </w:r>
          </w:p>
        </w:tc>
      </w:tr>
      <w:tr w:rsidR="00195823" w:rsidRPr="004B6CB1" w:rsidTr="00A86EDC">
        <w:trPr>
          <w:trHeight w:hRule="exact" w:val="1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Организация профилактической работы (диспансеризация,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актические осмотры, вакцинация)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рождения.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на крупные предприятия – 1 раз в месяц</w:t>
            </w:r>
          </w:p>
        </w:tc>
      </w:tr>
    </w:tbl>
    <w:p w:rsidR="00195823" w:rsidRDefault="00195823" w:rsidP="00195823">
      <w:pPr>
        <w:ind w:left="12036"/>
      </w:pPr>
    </w:p>
    <w:p w:rsidR="00195823" w:rsidRDefault="00195823" w:rsidP="00195823">
      <w:pPr>
        <w:ind w:left="12036"/>
      </w:pPr>
    </w:p>
    <w:p w:rsidR="00195823" w:rsidRDefault="00195823" w:rsidP="00195823">
      <w:pPr>
        <w:jc w:val="center"/>
      </w:pPr>
    </w:p>
    <w:p w:rsidR="00195823" w:rsidRDefault="00195823" w:rsidP="00195823">
      <w:pPr>
        <w:jc w:val="center"/>
      </w:pPr>
    </w:p>
    <w:p w:rsidR="00195823" w:rsidRDefault="00195823" w:rsidP="00195823">
      <w:pPr>
        <w:jc w:val="center"/>
      </w:pPr>
      <w:r>
        <w:t>______________</w:t>
      </w:r>
    </w:p>
    <w:p w:rsidR="004B5F6C" w:rsidRDefault="004B5F6C" w:rsidP="00047DEA">
      <w:pPr>
        <w:jc w:val="center"/>
      </w:pPr>
    </w:p>
    <w:sectPr w:rsidR="004B5F6C" w:rsidSect="009563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88" w:rsidRDefault="00B35488" w:rsidP="00F41F82">
      <w:r>
        <w:separator/>
      </w:r>
    </w:p>
  </w:endnote>
  <w:endnote w:type="continuationSeparator" w:id="0">
    <w:p w:rsidR="00B35488" w:rsidRDefault="00B35488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88" w:rsidRDefault="00B35488" w:rsidP="00F41F82">
      <w:r>
        <w:separator/>
      </w:r>
    </w:p>
  </w:footnote>
  <w:footnote w:type="continuationSeparator" w:id="0">
    <w:p w:rsidR="00B35488" w:rsidRDefault="00B35488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4D" w:rsidRDefault="002F12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4D" w:rsidRDefault="002F12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0F0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C42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8EB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CAF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DE3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0F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3B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52A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312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61A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372"/>
    <w:rsid w:val="001304F5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976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5E9D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CE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823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B2F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DDF"/>
    <w:rsid w:val="001B612A"/>
    <w:rsid w:val="001B625F"/>
    <w:rsid w:val="001B6340"/>
    <w:rsid w:val="001B6551"/>
    <w:rsid w:val="001B682B"/>
    <w:rsid w:val="001B69E6"/>
    <w:rsid w:val="001B6D8B"/>
    <w:rsid w:val="001B6FB8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57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C7F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83C"/>
    <w:rsid w:val="00212B33"/>
    <w:rsid w:val="00212FD1"/>
    <w:rsid w:val="0021313B"/>
    <w:rsid w:val="002132B1"/>
    <w:rsid w:val="002132E3"/>
    <w:rsid w:val="00213351"/>
    <w:rsid w:val="002133FB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639"/>
    <w:rsid w:val="002276EE"/>
    <w:rsid w:val="00227A0F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100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1A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247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187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EA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62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0EF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4D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0BB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D3F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A8E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44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559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65D"/>
    <w:rsid w:val="003E7840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27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EFC"/>
    <w:rsid w:val="00424FAB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B13"/>
    <w:rsid w:val="00442CF7"/>
    <w:rsid w:val="004435FD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9E6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0D5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C5A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E7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2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3B"/>
    <w:rsid w:val="004F0E8C"/>
    <w:rsid w:val="004F1195"/>
    <w:rsid w:val="004F1665"/>
    <w:rsid w:val="004F1A0A"/>
    <w:rsid w:val="004F1CA5"/>
    <w:rsid w:val="004F1CBF"/>
    <w:rsid w:val="004F1EAB"/>
    <w:rsid w:val="004F214C"/>
    <w:rsid w:val="004F22CA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9A7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3DDB"/>
    <w:rsid w:val="00524117"/>
    <w:rsid w:val="0052435F"/>
    <w:rsid w:val="00524401"/>
    <w:rsid w:val="005244C5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B08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2FF6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712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B1C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627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A3F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E54"/>
    <w:rsid w:val="005B30F7"/>
    <w:rsid w:val="005B316D"/>
    <w:rsid w:val="005B37E4"/>
    <w:rsid w:val="005B3816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2DA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C1B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8F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9F1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4F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47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892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C3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1C4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21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8FC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0B1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7C1"/>
    <w:rsid w:val="006F1DC1"/>
    <w:rsid w:val="006F1EC4"/>
    <w:rsid w:val="006F20EE"/>
    <w:rsid w:val="006F236A"/>
    <w:rsid w:val="006F263E"/>
    <w:rsid w:val="006F26DA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5DA"/>
    <w:rsid w:val="0070685D"/>
    <w:rsid w:val="007069FF"/>
    <w:rsid w:val="00706CBA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828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0FB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B4A"/>
    <w:rsid w:val="00751CFB"/>
    <w:rsid w:val="00751E2F"/>
    <w:rsid w:val="00751F55"/>
    <w:rsid w:val="0075213C"/>
    <w:rsid w:val="0075234E"/>
    <w:rsid w:val="007525D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4B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BE"/>
    <w:rsid w:val="007853ED"/>
    <w:rsid w:val="0078562B"/>
    <w:rsid w:val="00785632"/>
    <w:rsid w:val="007858BA"/>
    <w:rsid w:val="007859DF"/>
    <w:rsid w:val="007859EC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0F3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B73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2BB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3D0B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5E1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800"/>
    <w:rsid w:val="00860A66"/>
    <w:rsid w:val="00860B16"/>
    <w:rsid w:val="00860B24"/>
    <w:rsid w:val="00860C65"/>
    <w:rsid w:val="00860DB3"/>
    <w:rsid w:val="00860E7C"/>
    <w:rsid w:val="00861467"/>
    <w:rsid w:val="008617AD"/>
    <w:rsid w:val="00861809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1E0A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B64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A7F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B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2CE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924"/>
    <w:rsid w:val="008D5A3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90C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9B9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020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4F"/>
    <w:rsid w:val="00906F90"/>
    <w:rsid w:val="00907179"/>
    <w:rsid w:val="00907262"/>
    <w:rsid w:val="009073D7"/>
    <w:rsid w:val="00907597"/>
    <w:rsid w:val="00907598"/>
    <w:rsid w:val="00907975"/>
    <w:rsid w:val="00907BA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1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6F03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35F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171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11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6F1"/>
    <w:rsid w:val="0094188E"/>
    <w:rsid w:val="00941B19"/>
    <w:rsid w:val="00941B3A"/>
    <w:rsid w:val="00941CA4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DA2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80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AB1"/>
    <w:rsid w:val="00993CEA"/>
    <w:rsid w:val="009940B7"/>
    <w:rsid w:val="009941F7"/>
    <w:rsid w:val="00994383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C09"/>
    <w:rsid w:val="00995D3D"/>
    <w:rsid w:val="009964E9"/>
    <w:rsid w:val="00996981"/>
    <w:rsid w:val="00996B50"/>
    <w:rsid w:val="00996B6B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1B"/>
    <w:rsid w:val="009B517D"/>
    <w:rsid w:val="009B5262"/>
    <w:rsid w:val="009B52AC"/>
    <w:rsid w:val="009B5353"/>
    <w:rsid w:val="009B56B1"/>
    <w:rsid w:val="009B5BA7"/>
    <w:rsid w:val="009B6113"/>
    <w:rsid w:val="009B640C"/>
    <w:rsid w:val="009B666B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11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A8B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62B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59E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A32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011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6ED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A38"/>
    <w:rsid w:val="00A56F1C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278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4CA7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EDC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4CE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20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303"/>
    <w:rsid w:val="00AD0411"/>
    <w:rsid w:val="00AD046B"/>
    <w:rsid w:val="00AD04C3"/>
    <w:rsid w:val="00AD0544"/>
    <w:rsid w:val="00AD08C0"/>
    <w:rsid w:val="00AD0924"/>
    <w:rsid w:val="00AD097A"/>
    <w:rsid w:val="00AD09F9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A84"/>
    <w:rsid w:val="00AF3F6D"/>
    <w:rsid w:val="00AF4A44"/>
    <w:rsid w:val="00AF4CBA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63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691"/>
    <w:rsid w:val="00B12769"/>
    <w:rsid w:val="00B127B8"/>
    <w:rsid w:val="00B12888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88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A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3A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1AD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8A1"/>
    <w:rsid w:val="00B74AB9"/>
    <w:rsid w:val="00B74C83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2C5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EB4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A2E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079"/>
    <w:rsid w:val="00BC41EA"/>
    <w:rsid w:val="00BC424D"/>
    <w:rsid w:val="00BC4546"/>
    <w:rsid w:val="00BC4895"/>
    <w:rsid w:val="00BC497F"/>
    <w:rsid w:val="00BC4B9C"/>
    <w:rsid w:val="00BC4CA6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0C1"/>
    <w:rsid w:val="00BD22DA"/>
    <w:rsid w:val="00BD2364"/>
    <w:rsid w:val="00BD2439"/>
    <w:rsid w:val="00BD2575"/>
    <w:rsid w:val="00BD26DA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73"/>
    <w:rsid w:val="00BE778B"/>
    <w:rsid w:val="00BE77EE"/>
    <w:rsid w:val="00BE7AAA"/>
    <w:rsid w:val="00BE7BBB"/>
    <w:rsid w:val="00BE7BF6"/>
    <w:rsid w:val="00BE7E1D"/>
    <w:rsid w:val="00BE7F47"/>
    <w:rsid w:val="00BF010B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8EE"/>
    <w:rsid w:val="00C00D48"/>
    <w:rsid w:val="00C00E20"/>
    <w:rsid w:val="00C01031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A2F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313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3D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3A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70"/>
    <w:rsid w:val="00C549AA"/>
    <w:rsid w:val="00C549EB"/>
    <w:rsid w:val="00C54BB8"/>
    <w:rsid w:val="00C54ED2"/>
    <w:rsid w:val="00C54FD1"/>
    <w:rsid w:val="00C55097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5EB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972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397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7B5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7BC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4C52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26C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A4A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1D2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0FF9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0D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A1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F1"/>
    <w:rsid w:val="00E016A4"/>
    <w:rsid w:val="00E01833"/>
    <w:rsid w:val="00E018C6"/>
    <w:rsid w:val="00E019A3"/>
    <w:rsid w:val="00E01D31"/>
    <w:rsid w:val="00E02113"/>
    <w:rsid w:val="00E023F5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ABE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1E5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3FB4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432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5C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CD3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1B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B61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62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69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15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18D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CC2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56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3E58-C1B9-46D6-ABF7-EF0B7D8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Юрист</cp:lastModifiedBy>
  <cp:revision>2</cp:revision>
  <cp:lastPrinted>2024-12-28T07:15:00Z</cp:lastPrinted>
  <dcterms:created xsi:type="dcterms:W3CDTF">2025-01-09T11:07:00Z</dcterms:created>
  <dcterms:modified xsi:type="dcterms:W3CDTF">2025-01-09T11:07:00Z</dcterms:modified>
</cp:coreProperties>
</file>